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5822" w14:textId="7B93CE8A" w:rsidR="00386522" w:rsidRDefault="00386522" w:rsidP="00E70A61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BLANDIN FOUNDATION</w:t>
      </w:r>
    </w:p>
    <w:p w14:paraId="4CEDF8C4" w14:textId="606D5BAE" w:rsidR="00386522" w:rsidRDefault="00386522" w:rsidP="00E70A61">
      <w:pPr>
        <w:spacing w:after="0" w:line="240" w:lineRule="auto"/>
        <w:jc w:val="center"/>
        <w:rPr>
          <w:b/>
        </w:rPr>
      </w:pPr>
      <w:r>
        <w:rPr>
          <w:b/>
        </w:rPr>
        <w:t>GRANT APPLICATION</w:t>
      </w:r>
    </w:p>
    <w:p w14:paraId="537F77B5" w14:textId="724DB121" w:rsidR="00E70A61" w:rsidRDefault="00E70A61" w:rsidP="00E70A61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for</w:t>
      </w:r>
      <w:proofErr w:type="gramEnd"/>
      <w:r w:rsidR="00FF44C1">
        <w:rPr>
          <w:b/>
        </w:rPr>
        <w:t xml:space="preserve"> Donation Requests $100-$1,000</w:t>
      </w:r>
      <w:r>
        <w:rPr>
          <w:b/>
        </w:rPr>
        <w:t>)</w:t>
      </w:r>
    </w:p>
    <w:p w14:paraId="5C2032A5" w14:textId="77777777" w:rsidR="00E70A61" w:rsidRDefault="00E70A61" w:rsidP="00E70A61">
      <w:pPr>
        <w:spacing w:after="0" w:line="240" w:lineRule="auto"/>
        <w:jc w:val="center"/>
        <w:rPr>
          <w:b/>
        </w:rPr>
      </w:pPr>
    </w:p>
    <w:p w14:paraId="1408B10B" w14:textId="09EED6CE" w:rsidR="000F3C6B" w:rsidRPr="00DC0C2B" w:rsidRDefault="000F3C6B" w:rsidP="00AF5096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You may submit your grant application one of three different ways:  1) Regular U.S. mail to 100 N. </w:t>
      </w:r>
      <w:proofErr w:type="spellStart"/>
      <w:r>
        <w:rPr>
          <w:sz w:val="22"/>
          <w:szCs w:val="22"/>
        </w:rPr>
        <w:t>Pokegama</w:t>
      </w:r>
      <w:proofErr w:type="spellEnd"/>
      <w:r>
        <w:rPr>
          <w:sz w:val="22"/>
          <w:szCs w:val="22"/>
        </w:rPr>
        <w:t xml:space="preserve"> Ave., Grand Rapids, MN  55744; or 2) email to </w:t>
      </w:r>
      <w:hyperlink r:id="rId9" w:history="1">
        <w:r w:rsidRPr="008609BA">
          <w:rPr>
            <w:rStyle w:val="Hyperlink"/>
            <w:szCs w:val="22"/>
          </w:rPr>
          <w:t>grants@blandinfoundation.org</w:t>
        </w:r>
      </w:hyperlink>
      <w:r>
        <w:rPr>
          <w:sz w:val="22"/>
          <w:szCs w:val="22"/>
        </w:rPr>
        <w:t>; or 3) on-line at grant</w:t>
      </w:r>
      <w:r w:rsidR="00FF44C1">
        <w:rPr>
          <w:sz w:val="22"/>
          <w:szCs w:val="22"/>
        </w:rPr>
        <w:t xml:space="preserve">s.blandinfoundation.org/apply.  </w:t>
      </w:r>
      <w:r>
        <w:rPr>
          <w:b/>
          <w:sz w:val="22"/>
          <w:szCs w:val="22"/>
        </w:rPr>
        <w:t>If you do not hear from us directly, acknowledging receipt of your application within 72 hours of submission, please call us at 218-326-0523.</w:t>
      </w:r>
    </w:p>
    <w:p w14:paraId="2C7CA593" w14:textId="77777777" w:rsidR="000F3C6B" w:rsidRPr="00767997" w:rsidRDefault="000F3C6B" w:rsidP="000F3C6B">
      <w:pPr>
        <w:spacing w:after="120"/>
        <w:rPr>
          <w:sz w:val="22"/>
          <w:szCs w:val="22"/>
        </w:rPr>
      </w:pPr>
    </w:p>
    <w:p w14:paraId="3094A031" w14:textId="11DD0F51" w:rsidR="000F3C6B" w:rsidRPr="000F3C6B" w:rsidRDefault="000F3C6B" w:rsidP="000F3C6B">
      <w:pPr>
        <w:pStyle w:val="PlainTex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PROPOSAL SUMMARY</w:t>
      </w:r>
    </w:p>
    <w:p w14:paraId="1175CC26" w14:textId="1AA7F548" w:rsidR="000F3C6B" w:rsidRDefault="000F3C6B" w:rsidP="000F3C6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szCs w:val="22"/>
        </w:rPr>
      </w:pPr>
      <w:r>
        <w:rPr>
          <w:szCs w:val="22"/>
        </w:rPr>
        <w:t>Organization Information</w:t>
      </w:r>
    </w:p>
    <w:p w14:paraId="3879805B" w14:textId="77777777" w:rsidR="000F3C6B" w:rsidRPr="000F3C6B" w:rsidRDefault="000F3C6B" w:rsidP="000F3C6B"/>
    <w:p w14:paraId="104D1142" w14:textId="0CD9A8E6" w:rsidR="000F3C6B" w:rsidRPr="00767997" w:rsidRDefault="000F3C6B" w:rsidP="000F3C6B">
      <w:pPr>
        <w:rPr>
          <w:sz w:val="22"/>
          <w:szCs w:val="22"/>
        </w:rPr>
      </w:pPr>
      <w:r>
        <w:rPr>
          <w:sz w:val="22"/>
          <w:szCs w:val="22"/>
        </w:rPr>
        <w:t>Submittal Date:  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92"/>
        <w:gridCol w:w="2821"/>
        <w:gridCol w:w="2522"/>
        <w:gridCol w:w="563"/>
        <w:gridCol w:w="354"/>
        <w:gridCol w:w="350"/>
        <w:gridCol w:w="329"/>
        <w:gridCol w:w="216"/>
        <w:gridCol w:w="548"/>
        <w:gridCol w:w="437"/>
        <w:gridCol w:w="521"/>
        <w:gridCol w:w="23"/>
      </w:tblGrid>
      <w:tr w:rsidR="000F3C6B" w:rsidRPr="00767997" w14:paraId="6E38418A" w14:textId="77777777" w:rsidTr="00490B24">
        <w:trPr>
          <w:cantSplit/>
          <w:trHeight w:val="282"/>
        </w:trPr>
        <w:tc>
          <w:tcPr>
            <w:tcW w:w="3255" w:type="pct"/>
            <w:gridSpan w:val="3"/>
          </w:tcPr>
          <w:p w14:paraId="779BC8F2" w14:textId="77777777" w:rsidR="000F3C6B" w:rsidRPr="00767997" w:rsidRDefault="000F3C6B" w:rsidP="00490B24">
            <w:pPr>
              <w:pStyle w:val="Heading2"/>
              <w:ind w:right="-378"/>
              <w:rPr>
                <w:i w:val="0"/>
                <w:sz w:val="22"/>
                <w:szCs w:val="22"/>
              </w:rPr>
            </w:pPr>
          </w:p>
        </w:tc>
        <w:tc>
          <w:tcPr>
            <w:tcW w:w="1745" w:type="pct"/>
            <w:gridSpan w:val="9"/>
          </w:tcPr>
          <w:p w14:paraId="2E78E00E" w14:textId="77777777" w:rsidR="000F3C6B" w:rsidRPr="00767997" w:rsidRDefault="000F3C6B" w:rsidP="00490B24">
            <w:pPr>
              <w:pStyle w:val="Heading2"/>
              <w:ind w:right="-378"/>
              <w:rPr>
                <w:i w:val="0"/>
                <w:sz w:val="22"/>
                <w:szCs w:val="22"/>
              </w:rPr>
            </w:pPr>
          </w:p>
        </w:tc>
      </w:tr>
      <w:tr w:rsidR="000F3C6B" w:rsidRPr="00767997" w14:paraId="76441300" w14:textId="77777777" w:rsidTr="00490B24">
        <w:trPr>
          <w:cantSplit/>
          <w:trHeight w:val="282"/>
        </w:trPr>
        <w:tc>
          <w:tcPr>
            <w:tcW w:w="3255" w:type="pct"/>
            <w:gridSpan w:val="3"/>
            <w:tcBorders>
              <w:top w:val="single" w:sz="4" w:space="0" w:color="auto"/>
            </w:tcBorders>
          </w:tcPr>
          <w:p w14:paraId="7F373DC5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Name of organization</w:t>
            </w:r>
          </w:p>
        </w:tc>
        <w:tc>
          <w:tcPr>
            <w:tcW w:w="1745" w:type="pct"/>
            <w:gridSpan w:val="9"/>
            <w:tcBorders>
              <w:top w:val="single" w:sz="4" w:space="0" w:color="auto"/>
            </w:tcBorders>
          </w:tcPr>
          <w:p w14:paraId="0549AB7A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Legal name, if different</w:t>
            </w:r>
          </w:p>
        </w:tc>
      </w:tr>
      <w:tr w:rsidR="000F3C6B" w:rsidRPr="00767997" w14:paraId="299A4C3D" w14:textId="77777777" w:rsidTr="00490B24">
        <w:trPr>
          <w:cantSplit/>
          <w:trHeight w:val="282"/>
        </w:trPr>
        <w:tc>
          <w:tcPr>
            <w:tcW w:w="1938" w:type="pct"/>
            <w:gridSpan w:val="2"/>
          </w:tcPr>
          <w:p w14:paraId="2C99E33C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3062" w:type="pct"/>
            <w:gridSpan w:val="10"/>
          </w:tcPr>
          <w:p w14:paraId="26AF2E92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</w:tr>
      <w:tr w:rsidR="000F3C6B" w:rsidRPr="00767997" w14:paraId="36399A07" w14:textId="77777777" w:rsidTr="00490B24">
        <w:trPr>
          <w:trHeight w:val="283"/>
        </w:trPr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14:paraId="1F6B98A7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1317" w:type="pct"/>
            <w:tcBorders>
              <w:top w:val="single" w:sz="4" w:space="0" w:color="auto"/>
            </w:tcBorders>
          </w:tcPr>
          <w:p w14:paraId="7DCC05FF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City, State, Zip</w:t>
            </w:r>
          </w:p>
        </w:tc>
        <w:tc>
          <w:tcPr>
            <w:tcW w:w="1745" w:type="pct"/>
            <w:gridSpan w:val="9"/>
            <w:tcBorders>
              <w:top w:val="single" w:sz="4" w:space="0" w:color="auto"/>
            </w:tcBorders>
          </w:tcPr>
          <w:p w14:paraId="170F04D8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Employer Identification Number (EIN)</w:t>
            </w:r>
          </w:p>
        </w:tc>
      </w:tr>
      <w:tr w:rsidR="000F3C6B" w:rsidRPr="00767997" w14:paraId="61D07E28" w14:textId="77777777" w:rsidTr="00490B24">
        <w:trPr>
          <w:trHeight w:val="282"/>
        </w:trPr>
        <w:tc>
          <w:tcPr>
            <w:tcW w:w="1938" w:type="pct"/>
            <w:gridSpan w:val="2"/>
            <w:tcBorders>
              <w:bottom w:val="single" w:sz="4" w:space="0" w:color="auto"/>
            </w:tcBorders>
          </w:tcPr>
          <w:p w14:paraId="5AD6C3ED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1317" w:type="pct"/>
            <w:tcBorders>
              <w:bottom w:val="single" w:sz="4" w:space="0" w:color="auto"/>
            </w:tcBorders>
          </w:tcPr>
          <w:p w14:paraId="7C273C93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1745" w:type="pct"/>
            <w:gridSpan w:val="9"/>
            <w:tcBorders>
              <w:bottom w:val="single" w:sz="4" w:space="0" w:color="auto"/>
            </w:tcBorders>
          </w:tcPr>
          <w:p w14:paraId="084BDFAC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</w:tr>
      <w:tr w:rsidR="000F3C6B" w:rsidRPr="00767997" w14:paraId="719EC36F" w14:textId="77777777" w:rsidTr="00490B24">
        <w:trPr>
          <w:trHeight w:val="283"/>
        </w:trPr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14:paraId="1684B8F9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Phone</w:t>
            </w:r>
          </w:p>
        </w:tc>
        <w:tc>
          <w:tcPr>
            <w:tcW w:w="1317" w:type="pct"/>
            <w:tcBorders>
              <w:top w:val="single" w:sz="4" w:space="0" w:color="auto"/>
            </w:tcBorders>
          </w:tcPr>
          <w:p w14:paraId="7CB8E645" w14:textId="77777777" w:rsidR="000F3C6B" w:rsidRPr="00767997" w:rsidRDefault="000F3C6B" w:rsidP="00490B24">
            <w:pPr>
              <w:rPr>
                <w:i/>
                <w:sz w:val="22"/>
                <w:szCs w:val="22"/>
              </w:rPr>
            </w:pPr>
            <w:r w:rsidRPr="00767997">
              <w:rPr>
                <w:i/>
                <w:sz w:val="22"/>
                <w:szCs w:val="22"/>
              </w:rPr>
              <w:t>Fax</w:t>
            </w:r>
          </w:p>
        </w:tc>
        <w:tc>
          <w:tcPr>
            <w:tcW w:w="1745" w:type="pct"/>
            <w:gridSpan w:val="9"/>
            <w:tcBorders>
              <w:top w:val="single" w:sz="4" w:space="0" w:color="auto"/>
            </w:tcBorders>
          </w:tcPr>
          <w:p w14:paraId="5C66DFA6" w14:textId="77777777" w:rsidR="000F3C6B" w:rsidRPr="00767997" w:rsidRDefault="000F3C6B" w:rsidP="00490B24">
            <w:pPr>
              <w:rPr>
                <w:i/>
                <w:sz w:val="22"/>
                <w:szCs w:val="22"/>
              </w:rPr>
            </w:pPr>
            <w:r w:rsidRPr="00767997">
              <w:rPr>
                <w:i/>
                <w:sz w:val="22"/>
                <w:szCs w:val="22"/>
              </w:rPr>
              <w:t>Web site</w:t>
            </w:r>
          </w:p>
        </w:tc>
      </w:tr>
      <w:tr w:rsidR="000F3C6B" w:rsidRPr="00767997" w14:paraId="4ACB3AB2" w14:textId="77777777" w:rsidTr="00490B24">
        <w:trPr>
          <w:trHeight w:val="282"/>
        </w:trPr>
        <w:tc>
          <w:tcPr>
            <w:tcW w:w="1938" w:type="pct"/>
            <w:gridSpan w:val="2"/>
          </w:tcPr>
          <w:p w14:paraId="72BC7B3F" w14:textId="77777777" w:rsidR="000F3C6B" w:rsidRPr="00767997" w:rsidRDefault="000F3C6B" w:rsidP="00490B2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317" w:type="pct"/>
          </w:tcPr>
          <w:p w14:paraId="43D11EE4" w14:textId="77777777" w:rsidR="000F3C6B" w:rsidRPr="00767997" w:rsidRDefault="000F3C6B" w:rsidP="00490B2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834" w:type="pct"/>
            <w:gridSpan w:val="4"/>
          </w:tcPr>
          <w:p w14:paraId="489AE62C" w14:textId="77777777" w:rsidR="000F3C6B" w:rsidRPr="00767997" w:rsidRDefault="000F3C6B" w:rsidP="00490B2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5"/>
          </w:tcPr>
          <w:p w14:paraId="797CFB8D" w14:textId="77777777" w:rsidR="000F3C6B" w:rsidRPr="00767997" w:rsidRDefault="000F3C6B" w:rsidP="00490B2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0F3C6B" w:rsidRPr="00767997" w14:paraId="4484826B" w14:textId="77777777" w:rsidTr="00490B24">
        <w:trPr>
          <w:trHeight w:val="282"/>
        </w:trPr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14:paraId="71979CD9" w14:textId="4DB13833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proofErr w:type="gramStart"/>
            <w:r w:rsidRPr="00767997">
              <w:rPr>
                <w:sz w:val="22"/>
                <w:szCs w:val="22"/>
              </w:rPr>
              <w:t xml:space="preserve">Name of </w:t>
            </w:r>
            <w:r>
              <w:rPr>
                <w:sz w:val="22"/>
                <w:szCs w:val="22"/>
              </w:rPr>
              <w:t>CEO/Exec</w:t>
            </w:r>
            <w:r w:rsidR="00465B26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Dir.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</w:tcBorders>
          </w:tcPr>
          <w:p w14:paraId="60691708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Title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</w:tcBorders>
          </w:tcPr>
          <w:p w14:paraId="3AA584D1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Phone</w:t>
            </w:r>
            <w:r w:rsidRPr="00767997">
              <w:rPr>
                <w:sz w:val="22"/>
                <w:szCs w:val="22"/>
              </w:rPr>
              <w:tab/>
              <w:t xml:space="preserve"> </w:t>
            </w:r>
            <w:r w:rsidRPr="00767997">
              <w:rPr>
                <w:sz w:val="22"/>
                <w:szCs w:val="22"/>
              </w:rPr>
              <w:tab/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</w:tcBorders>
          </w:tcPr>
          <w:p w14:paraId="7AE529E0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E-mail</w:t>
            </w:r>
          </w:p>
        </w:tc>
      </w:tr>
      <w:tr w:rsidR="000F3C6B" w:rsidRPr="00767997" w14:paraId="75688E9B" w14:textId="77777777" w:rsidTr="00490B24">
        <w:trPr>
          <w:trHeight w:val="282"/>
        </w:trPr>
        <w:tc>
          <w:tcPr>
            <w:tcW w:w="1938" w:type="pct"/>
            <w:gridSpan w:val="2"/>
          </w:tcPr>
          <w:p w14:paraId="2A8C0915" w14:textId="77777777" w:rsidR="000F3C6B" w:rsidRPr="00767997" w:rsidRDefault="000F3C6B" w:rsidP="00490B2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1317" w:type="pct"/>
          </w:tcPr>
          <w:p w14:paraId="594525AC" w14:textId="77777777" w:rsidR="000F3C6B" w:rsidRPr="00767997" w:rsidRDefault="000F3C6B" w:rsidP="00490B2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834" w:type="pct"/>
            <w:gridSpan w:val="4"/>
          </w:tcPr>
          <w:p w14:paraId="4CC3166B" w14:textId="77777777" w:rsidR="000F3C6B" w:rsidRPr="00767997" w:rsidRDefault="000F3C6B" w:rsidP="00490B2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  <w:tc>
          <w:tcPr>
            <w:tcW w:w="911" w:type="pct"/>
            <w:gridSpan w:val="5"/>
          </w:tcPr>
          <w:p w14:paraId="733FE607" w14:textId="77777777" w:rsidR="000F3C6B" w:rsidRPr="00767997" w:rsidRDefault="000F3C6B" w:rsidP="00490B2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0F3C6B" w:rsidRPr="00767997" w14:paraId="46E04C8F" w14:textId="77777777" w:rsidTr="00490B24">
        <w:trPr>
          <w:trHeight w:val="282"/>
        </w:trPr>
        <w:tc>
          <w:tcPr>
            <w:tcW w:w="1938" w:type="pct"/>
            <w:gridSpan w:val="2"/>
            <w:tcBorders>
              <w:top w:val="single" w:sz="4" w:space="0" w:color="auto"/>
            </w:tcBorders>
          </w:tcPr>
          <w:p w14:paraId="4733B816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 xml:space="preserve">Name of contact person regarding this application </w:t>
            </w:r>
          </w:p>
        </w:tc>
        <w:tc>
          <w:tcPr>
            <w:tcW w:w="1317" w:type="pct"/>
            <w:tcBorders>
              <w:top w:val="single" w:sz="4" w:space="0" w:color="auto"/>
            </w:tcBorders>
          </w:tcPr>
          <w:p w14:paraId="2629ED80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Title</w:t>
            </w:r>
          </w:p>
        </w:tc>
        <w:tc>
          <w:tcPr>
            <w:tcW w:w="834" w:type="pct"/>
            <w:gridSpan w:val="4"/>
            <w:tcBorders>
              <w:top w:val="single" w:sz="4" w:space="0" w:color="auto"/>
            </w:tcBorders>
          </w:tcPr>
          <w:p w14:paraId="3189023F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Phone</w:t>
            </w:r>
            <w:r w:rsidRPr="00767997">
              <w:rPr>
                <w:sz w:val="22"/>
                <w:szCs w:val="22"/>
              </w:rPr>
              <w:tab/>
              <w:t xml:space="preserve"> </w:t>
            </w:r>
            <w:r w:rsidRPr="00767997">
              <w:rPr>
                <w:sz w:val="22"/>
                <w:szCs w:val="22"/>
              </w:rPr>
              <w:tab/>
            </w:r>
          </w:p>
        </w:tc>
        <w:tc>
          <w:tcPr>
            <w:tcW w:w="911" w:type="pct"/>
            <w:gridSpan w:val="5"/>
            <w:tcBorders>
              <w:top w:val="single" w:sz="4" w:space="0" w:color="auto"/>
            </w:tcBorders>
          </w:tcPr>
          <w:p w14:paraId="7027EDF2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E-mail</w:t>
            </w:r>
          </w:p>
        </w:tc>
      </w:tr>
      <w:tr w:rsidR="000F3C6B" w:rsidRPr="00767997" w14:paraId="6A238DBE" w14:textId="77777777" w:rsidTr="00490B24">
        <w:trPr>
          <w:gridAfter w:val="1"/>
          <w:wAfter w:w="12" w:type="pct"/>
          <w:trHeight w:val="315"/>
        </w:trPr>
        <w:tc>
          <w:tcPr>
            <w:tcW w:w="3917" w:type="pct"/>
            <w:gridSpan w:val="6"/>
            <w:vAlign w:val="bottom"/>
          </w:tcPr>
          <w:p w14:paraId="25E5D64E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br w:type="column"/>
            </w:r>
            <w:r w:rsidRPr="00767997">
              <w:rPr>
                <w:sz w:val="22"/>
                <w:szCs w:val="22"/>
              </w:rPr>
              <w:br w:type="column"/>
            </w:r>
            <w:r w:rsidRPr="00767997">
              <w:rPr>
                <w:i w:val="0"/>
                <w:sz w:val="22"/>
                <w:szCs w:val="22"/>
              </w:rPr>
              <w:t>Is your organization an IRS 501(c</w:t>
            </w:r>
            <w:proofErr w:type="gramStart"/>
            <w:r w:rsidRPr="00767997">
              <w:rPr>
                <w:i w:val="0"/>
                <w:sz w:val="22"/>
                <w:szCs w:val="22"/>
              </w:rPr>
              <w:t>)(</w:t>
            </w:r>
            <w:proofErr w:type="gramEnd"/>
            <w:r w:rsidRPr="00767997">
              <w:rPr>
                <w:i w:val="0"/>
                <w:sz w:val="22"/>
                <w:szCs w:val="22"/>
              </w:rPr>
              <w:t>3)</w:t>
            </w:r>
            <w:r>
              <w:rPr>
                <w:i w:val="0"/>
                <w:sz w:val="22"/>
                <w:szCs w:val="22"/>
              </w:rPr>
              <w:t xml:space="preserve"> non</w:t>
            </w:r>
            <w:r w:rsidRPr="00767997">
              <w:rPr>
                <w:i w:val="0"/>
                <w:sz w:val="22"/>
                <w:szCs w:val="22"/>
              </w:rPr>
              <w:t xml:space="preserve">profit? </w:t>
            </w: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  <w:vAlign w:val="bottom"/>
          </w:tcPr>
          <w:p w14:paraId="7D5B2554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vAlign w:val="bottom"/>
          </w:tcPr>
          <w:p w14:paraId="2CB41428" w14:textId="77777777" w:rsidR="000F3C6B" w:rsidRPr="00767997" w:rsidRDefault="000F3C6B" w:rsidP="00490B24">
            <w:pPr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Yes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14:paraId="13761A20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bottom"/>
          </w:tcPr>
          <w:p w14:paraId="34D4FE10" w14:textId="77777777" w:rsidR="000F3C6B" w:rsidRPr="00767997" w:rsidRDefault="000F3C6B" w:rsidP="00490B24">
            <w:pPr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No</w:t>
            </w:r>
          </w:p>
        </w:tc>
      </w:tr>
      <w:tr w:rsidR="000F3C6B" w:rsidRPr="00767997" w14:paraId="59B32670" w14:textId="77777777" w:rsidTr="00490B24">
        <w:trPr>
          <w:gridBefore w:val="1"/>
          <w:gridAfter w:val="1"/>
          <w:wBefore w:w="465" w:type="pct"/>
          <w:wAfter w:w="12" w:type="pct"/>
          <w:trHeight w:val="315"/>
        </w:trPr>
        <w:tc>
          <w:tcPr>
            <w:tcW w:w="3452" w:type="pct"/>
            <w:gridSpan w:val="5"/>
            <w:vAlign w:val="bottom"/>
          </w:tcPr>
          <w:p w14:paraId="71019B5F" w14:textId="77777777" w:rsidR="000F3C6B" w:rsidRPr="00767997" w:rsidRDefault="000F3C6B" w:rsidP="00490B24">
            <w:pPr>
              <w:pStyle w:val="Heading2"/>
              <w:rPr>
                <w:i w:val="0"/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If no</w:t>
            </w:r>
            <w:r w:rsidRPr="00767997">
              <w:rPr>
                <w:i w:val="0"/>
                <w:sz w:val="22"/>
                <w:szCs w:val="22"/>
              </w:rPr>
              <w:t>, is your organization a public agency/unit of government?</w:t>
            </w: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  <w:vAlign w:val="bottom"/>
          </w:tcPr>
          <w:p w14:paraId="65B2742F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286" w:type="pct"/>
            <w:vAlign w:val="bottom"/>
          </w:tcPr>
          <w:p w14:paraId="0A2025D7" w14:textId="77777777" w:rsidR="000F3C6B" w:rsidRPr="00767997" w:rsidRDefault="000F3C6B" w:rsidP="00490B24">
            <w:pPr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Yes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14:paraId="0E5858C3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272" w:type="pct"/>
            <w:vAlign w:val="bottom"/>
          </w:tcPr>
          <w:p w14:paraId="6E51F865" w14:textId="77777777" w:rsidR="000F3C6B" w:rsidRPr="00767997" w:rsidRDefault="000F3C6B" w:rsidP="00490B24">
            <w:pPr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No</w:t>
            </w:r>
          </w:p>
        </w:tc>
      </w:tr>
      <w:tr w:rsidR="000F3C6B" w:rsidRPr="00767997" w14:paraId="66D2AF43" w14:textId="77777777" w:rsidTr="00490B24">
        <w:trPr>
          <w:gridBefore w:val="1"/>
          <w:gridAfter w:val="1"/>
          <w:wBefore w:w="465" w:type="pct"/>
          <w:wAfter w:w="12" w:type="pct"/>
          <w:trHeight w:val="460"/>
        </w:trPr>
        <w:tc>
          <w:tcPr>
            <w:tcW w:w="4523" w:type="pct"/>
            <w:gridSpan w:val="10"/>
            <w:vAlign w:val="bottom"/>
          </w:tcPr>
          <w:p w14:paraId="48D67852" w14:textId="5C10FFC9" w:rsidR="000F3C6B" w:rsidRPr="00767997" w:rsidRDefault="00C9537B" w:rsidP="00490B2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br/>
            </w:r>
            <w:r w:rsidR="000F3C6B" w:rsidRPr="00767997">
              <w:rPr>
                <w:i/>
                <w:sz w:val="22"/>
                <w:szCs w:val="22"/>
              </w:rPr>
              <w:t>If no</w:t>
            </w:r>
            <w:r w:rsidR="000F3C6B" w:rsidRPr="00767997">
              <w:rPr>
                <w:sz w:val="22"/>
                <w:szCs w:val="22"/>
              </w:rPr>
              <w:t>, list name and address of fiscal agent:</w:t>
            </w:r>
          </w:p>
        </w:tc>
      </w:tr>
      <w:tr w:rsidR="000F3C6B" w:rsidRPr="00767997" w14:paraId="72D27441" w14:textId="77777777" w:rsidTr="00490B24">
        <w:trPr>
          <w:gridBefore w:val="1"/>
          <w:wBefore w:w="465" w:type="pct"/>
          <w:trHeight w:val="316"/>
        </w:trPr>
        <w:tc>
          <w:tcPr>
            <w:tcW w:w="3084" w:type="pct"/>
            <w:gridSpan w:val="3"/>
            <w:tcBorders>
              <w:bottom w:val="single" w:sz="4" w:space="0" w:color="auto"/>
            </w:tcBorders>
          </w:tcPr>
          <w:p w14:paraId="3B9A9680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</w:tcPr>
          <w:p w14:paraId="348C7B53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1267" w:type="pct"/>
            <w:gridSpan w:val="7"/>
            <w:tcBorders>
              <w:bottom w:val="single" w:sz="4" w:space="0" w:color="auto"/>
            </w:tcBorders>
          </w:tcPr>
          <w:p w14:paraId="0C63FC4B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</w:tr>
      <w:tr w:rsidR="000F3C6B" w:rsidRPr="00767997" w14:paraId="5B41E9ED" w14:textId="77777777" w:rsidTr="00490B24">
        <w:trPr>
          <w:gridBefore w:val="1"/>
          <w:wBefore w:w="465" w:type="pct"/>
          <w:trHeight w:val="316"/>
        </w:trPr>
        <w:tc>
          <w:tcPr>
            <w:tcW w:w="3084" w:type="pct"/>
            <w:gridSpan w:val="3"/>
            <w:tcBorders>
              <w:bottom w:val="single" w:sz="4" w:space="0" w:color="auto"/>
            </w:tcBorders>
          </w:tcPr>
          <w:p w14:paraId="0EC2C57F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  <w:tc>
          <w:tcPr>
            <w:tcW w:w="185" w:type="pct"/>
          </w:tcPr>
          <w:p w14:paraId="611F518E" w14:textId="77777777" w:rsidR="000F3C6B" w:rsidRPr="00767997" w:rsidRDefault="000F3C6B" w:rsidP="00490B24">
            <w:pPr>
              <w:pStyle w:val="Heading2"/>
              <w:rPr>
                <w:i w:val="0"/>
                <w:sz w:val="22"/>
                <w:szCs w:val="22"/>
              </w:rPr>
            </w:pPr>
          </w:p>
        </w:tc>
        <w:tc>
          <w:tcPr>
            <w:tcW w:w="1267" w:type="pct"/>
            <w:gridSpan w:val="7"/>
            <w:tcBorders>
              <w:top w:val="single" w:sz="4" w:space="0" w:color="auto"/>
            </w:tcBorders>
          </w:tcPr>
          <w:p w14:paraId="0988AC2D" w14:textId="77777777" w:rsidR="000F3C6B" w:rsidRPr="00767997" w:rsidRDefault="000F3C6B" w:rsidP="00490B24">
            <w:pPr>
              <w:pStyle w:val="Heading2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 xml:space="preserve">Fiscal agent’s EIN </w:t>
            </w:r>
          </w:p>
        </w:tc>
      </w:tr>
    </w:tbl>
    <w:p w14:paraId="0AB8100D" w14:textId="77777777" w:rsidR="000F3C6B" w:rsidRPr="00767997" w:rsidRDefault="000F3C6B" w:rsidP="000F3C6B">
      <w:pPr>
        <w:rPr>
          <w:sz w:val="22"/>
          <w:szCs w:val="22"/>
        </w:rPr>
      </w:pPr>
    </w:p>
    <w:p w14:paraId="524C8C3A" w14:textId="77777777" w:rsidR="000F3C6B" w:rsidRPr="00767997" w:rsidRDefault="000F3C6B" w:rsidP="000F3C6B">
      <w:pPr>
        <w:rPr>
          <w:sz w:val="22"/>
          <w:szCs w:val="22"/>
        </w:rPr>
      </w:pPr>
    </w:p>
    <w:p w14:paraId="5DAC6E2D" w14:textId="77777777" w:rsidR="000F3C6B" w:rsidRPr="00767997" w:rsidRDefault="000F3C6B" w:rsidP="000F3C6B">
      <w:pPr>
        <w:pStyle w:val="Heading3"/>
        <w:shd w:val="pct5" w:color="auto" w:fill="FFFFFF"/>
        <w:rPr>
          <w:szCs w:val="22"/>
        </w:rPr>
      </w:pPr>
      <w:r w:rsidRPr="00767997">
        <w:rPr>
          <w:szCs w:val="22"/>
        </w:rPr>
        <w:lastRenderedPageBreak/>
        <w:t>Proposal Overview</w:t>
      </w:r>
    </w:p>
    <w:p w14:paraId="3B0B9DC6" w14:textId="77777777" w:rsidR="000F3C6B" w:rsidRPr="00767997" w:rsidRDefault="000F3C6B" w:rsidP="000F3C6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  <w:gridCol w:w="4551"/>
      </w:tblGrid>
      <w:tr w:rsidR="000F3C6B" w:rsidRPr="00767997" w14:paraId="5A72668F" w14:textId="77777777" w:rsidTr="00490B24">
        <w:trPr>
          <w:trHeight w:val="65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B07E36" w14:textId="645931E6" w:rsidR="000F3C6B" w:rsidRDefault="00891145" w:rsidP="00490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Duration of grant request</w:t>
            </w:r>
            <w:r w:rsidR="000F3C6B">
              <w:rPr>
                <w:sz w:val="22"/>
                <w:szCs w:val="22"/>
              </w:rPr>
              <w:t>:        ________/_______ to ________/_________</w:t>
            </w:r>
          </w:p>
          <w:p w14:paraId="58E6A9D1" w14:textId="671F5A1F" w:rsidR="000F3C6B" w:rsidRPr="00C9537B" w:rsidRDefault="000F3C6B" w:rsidP="00490B24">
            <w:pPr>
              <w:pStyle w:val="BodyText"/>
              <w:spacing w:line="240" w:lineRule="auto"/>
              <w:rPr>
                <w:rFonts w:ascii="Calibri" w:eastAsia="Calibri" w:hAnsi="Calibri"/>
                <w:szCs w:val="22"/>
              </w:rPr>
            </w:pPr>
            <w:r w:rsidRPr="00C9537B">
              <w:rPr>
                <w:rFonts w:ascii="Calibri" w:eastAsia="Calibri" w:hAnsi="Calibri"/>
                <w:szCs w:val="22"/>
              </w:rPr>
              <w:t xml:space="preserve">                                         </w:t>
            </w:r>
            <w:r w:rsidR="00C9537B">
              <w:rPr>
                <w:rFonts w:ascii="Calibri" w:eastAsia="Calibri" w:hAnsi="Calibri"/>
                <w:szCs w:val="22"/>
              </w:rPr>
              <w:t xml:space="preserve">              Month          Year             Month         </w:t>
            </w:r>
            <w:r w:rsidRPr="00C9537B">
              <w:rPr>
                <w:rFonts w:ascii="Calibri" w:eastAsia="Calibri" w:hAnsi="Calibri"/>
                <w:szCs w:val="22"/>
              </w:rPr>
              <w:t>Year</w:t>
            </w:r>
          </w:p>
          <w:p w14:paraId="2B3033FC" w14:textId="33525B1A" w:rsidR="000F3C6B" w:rsidRPr="00C9537B" w:rsidRDefault="00465B26" w:rsidP="000F3C6B">
            <w:pPr>
              <w:pStyle w:val="BodyText"/>
              <w:spacing w:line="240" w:lineRule="auto"/>
              <w:rPr>
                <w:rFonts w:ascii="Calibri" w:eastAsia="Calibri" w:hAnsi="Calibri"/>
                <w:szCs w:val="22"/>
              </w:rPr>
            </w:pPr>
            <w:r w:rsidRPr="00C9537B">
              <w:rPr>
                <w:rFonts w:ascii="Calibri" w:eastAsia="Calibri" w:hAnsi="Calibri"/>
                <w:szCs w:val="22"/>
              </w:rPr>
              <w:br/>
            </w:r>
            <w:r w:rsidR="00FF44C1">
              <w:rPr>
                <w:rFonts w:ascii="Calibri" w:eastAsia="Calibri" w:hAnsi="Calibri"/>
                <w:szCs w:val="22"/>
              </w:rPr>
              <w:t xml:space="preserve">Please give a brief </w:t>
            </w:r>
            <w:r w:rsidR="000F3C6B" w:rsidRPr="00C9537B">
              <w:rPr>
                <w:rFonts w:ascii="Calibri" w:eastAsia="Calibri" w:hAnsi="Calibri"/>
                <w:szCs w:val="22"/>
              </w:rPr>
              <w:t xml:space="preserve">summary of </w:t>
            </w:r>
            <w:r w:rsidR="00FF44C1">
              <w:rPr>
                <w:rFonts w:ascii="Calibri" w:eastAsia="Calibri" w:hAnsi="Calibri"/>
                <w:szCs w:val="22"/>
              </w:rPr>
              <w:t>your project request</w:t>
            </w:r>
            <w:r w:rsidR="000F3C6B" w:rsidRPr="00C9537B">
              <w:rPr>
                <w:rFonts w:ascii="Calibri" w:eastAsia="Calibri" w:hAnsi="Calibri"/>
                <w:szCs w:val="22"/>
              </w:rPr>
              <w:t>:</w:t>
            </w:r>
          </w:p>
          <w:p w14:paraId="3D0B7400" w14:textId="77777777" w:rsidR="00FF44C1" w:rsidRDefault="00FF44C1" w:rsidP="00490B24">
            <w:pPr>
              <w:rPr>
                <w:sz w:val="22"/>
                <w:szCs w:val="22"/>
              </w:rPr>
            </w:pPr>
          </w:p>
          <w:p w14:paraId="7B6E009C" w14:textId="77777777" w:rsidR="00FF44C1" w:rsidRDefault="00FF44C1" w:rsidP="00490B24">
            <w:pPr>
              <w:rPr>
                <w:sz w:val="22"/>
                <w:szCs w:val="22"/>
              </w:rPr>
            </w:pPr>
          </w:p>
          <w:p w14:paraId="461A4DFE" w14:textId="77777777" w:rsidR="00FF44C1" w:rsidRDefault="00FF44C1" w:rsidP="00490B24">
            <w:pPr>
              <w:rPr>
                <w:sz w:val="22"/>
                <w:szCs w:val="22"/>
              </w:rPr>
            </w:pPr>
          </w:p>
          <w:p w14:paraId="0780275A" w14:textId="1A293A35" w:rsidR="000F3C6B" w:rsidRPr="00767997" w:rsidRDefault="00465B26" w:rsidP="00490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F3C6B">
              <w:rPr>
                <w:sz w:val="22"/>
                <w:szCs w:val="22"/>
              </w:rPr>
              <w:t>Please give a 1-2 sentence summary of t</w:t>
            </w:r>
            <w:r w:rsidR="00FF44C1">
              <w:rPr>
                <w:sz w:val="22"/>
                <w:szCs w:val="22"/>
              </w:rPr>
              <w:t>he geographic area your project</w:t>
            </w:r>
            <w:r w:rsidR="000F3C6B">
              <w:rPr>
                <w:sz w:val="22"/>
                <w:szCs w:val="22"/>
              </w:rPr>
              <w:t xml:space="preserve"> will serve: </w:t>
            </w:r>
          </w:p>
        </w:tc>
      </w:tr>
      <w:tr w:rsidR="000F3C6B" w:rsidRPr="00767997" w14:paraId="1C37025C" w14:textId="77777777" w:rsidTr="00490B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2624" w:type="pct"/>
          </w:tcPr>
          <w:p w14:paraId="71D564FF" w14:textId="77777777" w:rsidR="000F3C6B" w:rsidRPr="00767997" w:rsidRDefault="000F3C6B" w:rsidP="000F3C6B">
            <w:pPr>
              <w:rPr>
                <w:sz w:val="22"/>
                <w:szCs w:val="22"/>
              </w:rPr>
            </w:pPr>
          </w:p>
        </w:tc>
        <w:tc>
          <w:tcPr>
            <w:tcW w:w="2376" w:type="pct"/>
          </w:tcPr>
          <w:p w14:paraId="22907DCE" w14:textId="77777777" w:rsidR="000F3C6B" w:rsidRPr="00767997" w:rsidRDefault="000F3C6B" w:rsidP="00490B24">
            <w:pPr>
              <w:pStyle w:val="BodyText"/>
              <w:spacing w:line="240" w:lineRule="auto"/>
              <w:rPr>
                <w:szCs w:val="22"/>
              </w:rPr>
            </w:pPr>
          </w:p>
        </w:tc>
      </w:tr>
    </w:tbl>
    <w:p w14:paraId="4963BFB2" w14:textId="1EDC796E" w:rsidR="000F3C6B" w:rsidRPr="00767997" w:rsidRDefault="000F3C6B" w:rsidP="000F3C6B">
      <w:pPr>
        <w:pStyle w:val="Heading3"/>
        <w:shd w:val="pct5" w:color="auto" w:fill="auto"/>
        <w:rPr>
          <w:szCs w:val="22"/>
        </w:rPr>
      </w:pPr>
      <w:r w:rsidRPr="00767997">
        <w:rPr>
          <w:szCs w:val="22"/>
        </w:rPr>
        <w:t>Budget</w:t>
      </w:r>
      <w:r>
        <w:rPr>
          <w:szCs w:val="22"/>
        </w:rPr>
        <w:t xml:space="preserve"> Summary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5868"/>
        <w:gridCol w:w="3420"/>
      </w:tblGrid>
      <w:tr w:rsidR="000F3C6B" w:rsidRPr="00767997" w14:paraId="63F476CB" w14:textId="77777777" w:rsidTr="00490B24">
        <w:trPr>
          <w:trHeight w:val="260"/>
        </w:trPr>
        <w:tc>
          <w:tcPr>
            <w:tcW w:w="5868" w:type="dxa"/>
            <w:vAlign w:val="bottom"/>
          </w:tcPr>
          <w:p w14:paraId="1B940173" w14:textId="35FF50DD" w:rsidR="000F3C6B" w:rsidRPr="00C9537B" w:rsidRDefault="00C9537B" w:rsidP="00FF44C1">
            <w:pPr>
              <w:tabs>
                <w:tab w:val="left" w:pos="279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F3C6B">
              <w:rPr>
                <w:sz w:val="22"/>
                <w:szCs w:val="22"/>
              </w:rPr>
              <w:t xml:space="preserve">Fiscal Year of Organization:   ___________to___________                                               </w:t>
            </w:r>
            <w:r w:rsidR="00FF44C1">
              <w:rPr>
                <w:sz w:val="22"/>
                <w:szCs w:val="22"/>
              </w:rPr>
              <w:t xml:space="preserve">        </w:t>
            </w:r>
          </w:p>
          <w:p w14:paraId="05C57718" w14:textId="2BAFFE37" w:rsidR="00FF44C1" w:rsidRDefault="00FF44C1" w:rsidP="00FF44C1">
            <w:pPr>
              <w:tabs>
                <w:tab w:val="left" w:pos="279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Month                 </w:t>
            </w:r>
            <w:proofErr w:type="spellStart"/>
            <w:r>
              <w:rPr>
                <w:sz w:val="22"/>
                <w:szCs w:val="22"/>
              </w:rPr>
              <w:t>Month</w:t>
            </w:r>
            <w:proofErr w:type="spellEnd"/>
          </w:p>
          <w:p w14:paraId="180863A2" w14:textId="77777777" w:rsidR="000F3C6B" w:rsidRPr="00767997" w:rsidRDefault="000F3C6B" w:rsidP="00FF44C1">
            <w:pPr>
              <w:tabs>
                <w:tab w:val="left" w:pos="2790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project budget: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4E302F0" w14:textId="77777777" w:rsidR="000F3C6B" w:rsidRPr="00767997" w:rsidRDefault="000F3C6B" w:rsidP="00FF44C1">
            <w:pPr>
              <w:spacing w:after="0" w:line="240" w:lineRule="auto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$</w:t>
            </w:r>
          </w:p>
        </w:tc>
      </w:tr>
      <w:tr w:rsidR="000F3C6B" w:rsidRPr="00767997" w14:paraId="46D9D3FD" w14:textId="77777777" w:rsidTr="00490B24">
        <w:trPr>
          <w:trHeight w:val="322"/>
        </w:trPr>
        <w:tc>
          <w:tcPr>
            <w:tcW w:w="5868" w:type="dxa"/>
            <w:vAlign w:val="bottom"/>
          </w:tcPr>
          <w:p w14:paraId="347E4022" w14:textId="77777777" w:rsidR="000F3C6B" w:rsidRPr="00767997" w:rsidRDefault="000F3C6B" w:rsidP="00FF44C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dollar amount requested of Blandin Foundation</w:t>
            </w:r>
            <w:r w:rsidRPr="0076799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A6F31E3" w14:textId="77777777" w:rsidR="000F3C6B" w:rsidRPr="00767997" w:rsidRDefault="000F3C6B" w:rsidP="00FF44C1">
            <w:pPr>
              <w:spacing w:after="0" w:line="240" w:lineRule="auto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$</w:t>
            </w:r>
          </w:p>
        </w:tc>
      </w:tr>
      <w:tr w:rsidR="000F3C6B" w:rsidRPr="00767997" w14:paraId="1E6AA23A" w14:textId="77777777" w:rsidTr="00490B24">
        <w:trPr>
          <w:trHeight w:val="332"/>
        </w:trPr>
        <w:tc>
          <w:tcPr>
            <w:tcW w:w="5868" w:type="dxa"/>
            <w:vAlign w:val="bottom"/>
          </w:tcPr>
          <w:p w14:paraId="2DA67AC9" w14:textId="77777777" w:rsidR="000F3C6B" w:rsidRPr="00767997" w:rsidRDefault="000F3C6B" w:rsidP="00FF44C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annual organization budget: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66C13DBE" w14:textId="77777777" w:rsidR="000F3C6B" w:rsidRPr="00767997" w:rsidRDefault="000F3C6B" w:rsidP="00FF44C1">
            <w:pPr>
              <w:spacing w:after="0" w:line="240" w:lineRule="auto"/>
              <w:rPr>
                <w:sz w:val="22"/>
                <w:szCs w:val="22"/>
              </w:rPr>
            </w:pPr>
            <w:r w:rsidRPr="00767997">
              <w:rPr>
                <w:sz w:val="22"/>
                <w:szCs w:val="22"/>
              </w:rPr>
              <w:t>$</w:t>
            </w:r>
          </w:p>
        </w:tc>
      </w:tr>
    </w:tbl>
    <w:p w14:paraId="2ACDB6CF" w14:textId="23E8BBE4" w:rsidR="000F3C6B" w:rsidRDefault="000F3C6B" w:rsidP="00FF44C1">
      <w:pPr>
        <w:spacing w:after="0" w:line="240" w:lineRule="auto"/>
        <w:rPr>
          <w:sz w:val="22"/>
          <w:szCs w:val="22"/>
        </w:rPr>
      </w:pPr>
    </w:p>
    <w:p w14:paraId="327CE907" w14:textId="77777777" w:rsidR="00C9537B" w:rsidRPr="00767997" w:rsidRDefault="00C9537B" w:rsidP="000F3C6B">
      <w:pPr>
        <w:rPr>
          <w:sz w:val="22"/>
          <w:szCs w:val="22"/>
        </w:rPr>
      </w:pPr>
    </w:p>
    <w:p w14:paraId="40E92697" w14:textId="15312D6A" w:rsidR="000F3C6B" w:rsidRPr="00767997" w:rsidRDefault="000F3C6B" w:rsidP="000F3C6B">
      <w:pPr>
        <w:pStyle w:val="Heading3"/>
        <w:shd w:val="pct5" w:color="auto" w:fill="auto"/>
        <w:rPr>
          <w:szCs w:val="22"/>
        </w:rPr>
      </w:pPr>
      <w:r>
        <w:rPr>
          <w:szCs w:val="22"/>
        </w:rPr>
        <w:t>Authorization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0F3C6B" w:rsidRPr="00767997" w14:paraId="3C8BFDCF" w14:textId="77777777" w:rsidTr="00490B24">
        <w:tc>
          <w:tcPr>
            <w:tcW w:w="4428" w:type="dxa"/>
            <w:vAlign w:val="bottom"/>
          </w:tcPr>
          <w:p w14:paraId="4B7A501D" w14:textId="746A5BC6" w:rsidR="000F3C6B" w:rsidRPr="00767997" w:rsidRDefault="00C9537B" w:rsidP="00C95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0F3C6B" w:rsidRPr="00767997">
              <w:rPr>
                <w:sz w:val="22"/>
                <w:szCs w:val="22"/>
              </w:rPr>
              <w:t xml:space="preserve">Name of </w:t>
            </w:r>
            <w:r w:rsidR="000F3C6B">
              <w:rPr>
                <w:sz w:val="22"/>
                <w:szCs w:val="22"/>
              </w:rPr>
              <w:t>CEO/Exec</w:t>
            </w:r>
            <w:r>
              <w:rPr>
                <w:sz w:val="22"/>
                <w:szCs w:val="22"/>
              </w:rPr>
              <w:t>.</w:t>
            </w:r>
            <w:r w:rsidR="000F3C6B">
              <w:rPr>
                <w:sz w:val="22"/>
                <w:szCs w:val="22"/>
              </w:rPr>
              <w:t xml:space="preserve"> Director </w:t>
            </w:r>
            <w:r w:rsidR="000F3C6B" w:rsidRPr="00767997">
              <w:rPr>
                <w:sz w:val="22"/>
                <w:szCs w:val="22"/>
              </w:rPr>
              <w:t xml:space="preserve">or </w:t>
            </w:r>
            <w:r w:rsidR="000F3C6B">
              <w:rPr>
                <w:sz w:val="22"/>
                <w:szCs w:val="22"/>
              </w:rPr>
              <w:t>B</w:t>
            </w:r>
            <w:r w:rsidR="000F3C6B" w:rsidRPr="00767997">
              <w:rPr>
                <w:sz w:val="22"/>
                <w:szCs w:val="22"/>
              </w:rPr>
              <w:t xml:space="preserve">oard </w:t>
            </w:r>
            <w:r w:rsidR="000F3C6B">
              <w:rPr>
                <w:sz w:val="22"/>
                <w:szCs w:val="22"/>
              </w:rPr>
              <w:t>C</w:t>
            </w:r>
            <w:r w:rsidR="000F3C6B" w:rsidRPr="00767997">
              <w:rPr>
                <w:sz w:val="22"/>
                <w:szCs w:val="22"/>
              </w:rPr>
              <w:t xml:space="preserve">hair: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2E603989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</w:tr>
      <w:tr w:rsidR="000F3C6B" w:rsidRPr="00767997" w14:paraId="1B5510EC" w14:textId="77777777" w:rsidTr="00490B24">
        <w:tc>
          <w:tcPr>
            <w:tcW w:w="4428" w:type="dxa"/>
            <w:vAlign w:val="bottom"/>
          </w:tcPr>
          <w:p w14:paraId="6194BB26" w14:textId="77777777" w:rsidR="000F3C6B" w:rsidRDefault="000F3C6B" w:rsidP="00490B24">
            <w:pPr>
              <w:rPr>
                <w:b/>
                <w:sz w:val="22"/>
                <w:szCs w:val="22"/>
              </w:rPr>
            </w:pPr>
          </w:p>
          <w:p w14:paraId="21DC8F8D" w14:textId="77777777" w:rsidR="000F3C6B" w:rsidRPr="006B49FB" w:rsidRDefault="000F3C6B" w:rsidP="00490B24">
            <w:pPr>
              <w:rPr>
                <w:sz w:val="22"/>
                <w:szCs w:val="22"/>
              </w:rPr>
            </w:pPr>
            <w:r w:rsidRPr="00767997">
              <w:rPr>
                <w:b/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</w:t>
            </w:r>
            <w:r w:rsidRPr="006B49FB">
              <w:rPr>
                <w:sz w:val="18"/>
                <w:szCs w:val="18"/>
              </w:rPr>
              <w:t>(scanned</w:t>
            </w:r>
            <w:r>
              <w:rPr>
                <w:sz w:val="18"/>
                <w:szCs w:val="18"/>
              </w:rPr>
              <w:t>/electronic</w:t>
            </w:r>
            <w:r w:rsidRPr="006B49FB">
              <w:rPr>
                <w:sz w:val="18"/>
                <w:szCs w:val="18"/>
              </w:rPr>
              <w:t xml:space="preserve"> signature acceptable)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257BD989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</w:tr>
    </w:tbl>
    <w:p w14:paraId="75577D73" w14:textId="77777777" w:rsidR="000F3C6B" w:rsidRDefault="000F3C6B" w:rsidP="000F3C6B">
      <w:pPr>
        <w:rPr>
          <w:b/>
          <w:smallCaps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0F3C6B" w:rsidRPr="00767997" w14:paraId="31FDE7C1" w14:textId="77777777" w:rsidTr="00490B24">
        <w:tc>
          <w:tcPr>
            <w:tcW w:w="4428" w:type="dxa"/>
            <w:vAlign w:val="bottom"/>
          </w:tcPr>
          <w:p w14:paraId="38749D7D" w14:textId="77777777" w:rsidR="000F3C6B" w:rsidRPr="00767997" w:rsidRDefault="000F3C6B" w:rsidP="00490B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using a fiscal agent, please provide the n</w:t>
            </w:r>
            <w:r w:rsidRPr="00767997">
              <w:rPr>
                <w:sz w:val="22"/>
                <w:szCs w:val="22"/>
              </w:rPr>
              <w:t xml:space="preserve">ame </w:t>
            </w:r>
            <w:r>
              <w:rPr>
                <w:sz w:val="22"/>
                <w:szCs w:val="22"/>
              </w:rPr>
              <w:t xml:space="preserve">of the CEO/Executive Director </w:t>
            </w:r>
            <w:r w:rsidRPr="00767997">
              <w:rPr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B</w:t>
            </w:r>
            <w:r w:rsidRPr="00767997">
              <w:rPr>
                <w:sz w:val="22"/>
                <w:szCs w:val="22"/>
              </w:rPr>
              <w:t xml:space="preserve">oard </w:t>
            </w:r>
            <w:r>
              <w:rPr>
                <w:sz w:val="22"/>
                <w:szCs w:val="22"/>
              </w:rPr>
              <w:t>C</w:t>
            </w:r>
            <w:r w:rsidRPr="00767997">
              <w:rPr>
                <w:sz w:val="22"/>
                <w:szCs w:val="22"/>
              </w:rPr>
              <w:t xml:space="preserve">hair: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6CCA8FDC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</w:tr>
      <w:tr w:rsidR="000F3C6B" w:rsidRPr="00767997" w14:paraId="6A93A85D" w14:textId="77777777" w:rsidTr="00490B24">
        <w:tc>
          <w:tcPr>
            <w:tcW w:w="4428" w:type="dxa"/>
            <w:vAlign w:val="bottom"/>
          </w:tcPr>
          <w:p w14:paraId="74B0A243" w14:textId="77777777" w:rsidR="000F3C6B" w:rsidRDefault="000F3C6B" w:rsidP="00490B24">
            <w:pPr>
              <w:rPr>
                <w:b/>
                <w:sz w:val="22"/>
                <w:szCs w:val="22"/>
              </w:rPr>
            </w:pPr>
          </w:p>
          <w:p w14:paraId="374DEBA9" w14:textId="77777777" w:rsidR="000F3C6B" w:rsidRPr="006B49FB" w:rsidRDefault="000F3C6B" w:rsidP="00490B24">
            <w:pPr>
              <w:rPr>
                <w:sz w:val="22"/>
                <w:szCs w:val="22"/>
              </w:rPr>
            </w:pPr>
            <w:r w:rsidRPr="00767997">
              <w:rPr>
                <w:b/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</w:t>
            </w:r>
            <w:r w:rsidRPr="006B49FB">
              <w:rPr>
                <w:sz w:val="18"/>
                <w:szCs w:val="18"/>
              </w:rPr>
              <w:t>(scanned</w:t>
            </w:r>
            <w:r>
              <w:rPr>
                <w:sz w:val="18"/>
                <w:szCs w:val="18"/>
              </w:rPr>
              <w:t>/electronic</w:t>
            </w:r>
            <w:r w:rsidRPr="006B49FB">
              <w:rPr>
                <w:sz w:val="18"/>
                <w:szCs w:val="18"/>
              </w:rPr>
              <w:t xml:space="preserve"> signature acceptable)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43568E08" w14:textId="77777777" w:rsidR="000F3C6B" w:rsidRPr="00767997" w:rsidRDefault="000F3C6B" w:rsidP="00490B24">
            <w:pPr>
              <w:rPr>
                <w:sz w:val="22"/>
                <w:szCs w:val="22"/>
              </w:rPr>
            </w:pPr>
          </w:p>
        </w:tc>
      </w:tr>
    </w:tbl>
    <w:p w14:paraId="15D5C58D" w14:textId="54D56605" w:rsidR="00E70A61" w:rsidRDefault="008C20BE" w:rsidP="008C20BE">
      <w:pPr>
        <w:spacing w:after="0" w:line="240" w:lineRule="auto"/>
      </w:pPr>
      <w:r>
        <w:t xml:space="preserve"> </w:t>
      </w:r>
    </w:p>
    <w:p w14:paraId="45085EBB" w14:textId="77777777" w:rsidR="00E70A61" w:rsidRPr="00E70A61" w:rsidRDefault="00E70A61" w:rsidP="00465B26">
      <w:pPr>
        <w:spacing w:after="0" w:line="240" w:lineRule="auto"/>
      </w:pPr>
    </w:p>
    <w:sectPr w:rsidR="00E70A61" w:rsidRPr="00E70A61" w:rsidSect="0035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318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80E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8E4D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79C2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0261B0"/>
    <w:multiLevelType w:val="hybridMultilevel"/>
    <w:tmpl w:val="B2A4B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533F5"/>
    <w:rsid w:val="000C63AA"/>
    <w:rsid w:val="000D7493"/>
    <w:rsid w:val="000E759F"/>
    <w:rsid w:val="000F3C6B"/>
    <w:rsid w:val="002F4DFF"/>
    <w:rsid w:val="00355F8A"/>
    <w:rsid w:val="00386522"/>
    <w:rsid w:val="00387916"/>
    <w:rsid w:val="00465B26"/>
    <w:rsid w:val="006B6C5C"/>
    <w:rsid w:val="007221EE"/>
    <w:rsid w:val="007557B3"/>
    <w:rsid w:val="00891145"/>
    <w:rsid w:val="00895279"/>
    <w:rsid w:val="008C20BE"/>
    <w:rsid w:val="008E40E0"/>
    <w:rsid w:val="00983ABE"/>
    <w:rsid w:val="00A47E54"/>
    <w:rsid w:val="00AA676E"/>
    <w:rsid w:val="00AD187D"/>
    <w:rsid w:val="00AF5096"/>
    <w:rsid w:val="00C239A7"/>
    <w:rsid w:val="00C60719"/>
    <w:rsid w:val="00C8391F"/>
    <w:rsid w:val="00C9537B"/>
    <w:rsid w:val="00CB23D1"/>
    <w:rsid w:val="00CD46E2"/>
    <w:rsid w:val="00E11D70"/>
    <w:rsid w:val="00E20D61"/>
    <w:rsid w:val="00E70A61"/>
    <w:rsid w:val="00E753F7"/>
    <w:rsid w:val="00FD669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5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3C6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F3C6B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F3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C6B"/>
    <w:rPr>
      <w:rFonts w:ascii="Times New Roman" w:eastAsia="Times New Roman" w:hAnsi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rsid w:val="000F3C6B"/>
    <w:rPr>
      <w:rFonts w:ascii="Times New Roman" w:eastAsia="Times New Roman" w:hAnsi="Times New Roman"/>
      <w:i/>
      <w:sz w:val="18"/>
    </w:rPr>
  </w:style>
  <w:style w:type="character" w:customStyle="1" w:styleId="Heading3Char">
    <w:name w:val="Heading 3 Char"/>
    <w:basedOn w:val="DefaultParagraphFont"/>
    <w:link w:val="Heading3"/>
    <w:rsid w:val="000F3C6B"/>
    <w:rPr>
      <w:rFonts w:ascii="Times New Roman" w:eastAsia="Times New Roman" w:hAnsi="Times New Roman"/>
      <w:b/>
      <w:sz w:val="22"/>
    </w:rPr>
  </w:style>
  <w:style w:type="paragraph" w:styleId="Header">
    <w:name w:val="header"/>
    <w:basedOn w:val="Normal"/>
    <w:link w:val="HeaderChar"/>
    <w:rsid w:val="000F3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0F3C6B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0F3C6B"/>
    <w:pPr>
      <w:spacing w:after="0" w:line="360" w:lineRule="auto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F3C6B"/>
    <w:rPr>
      <w:rFonts w:ascii="Times New Roman" w:eastAsia="Times New Roman" w:hAnsi="Times New Roman"/>
      <w:sz w:val="22"/>
    </w:rPr>
  </w:style>
  <w:style w:type="character" w:styleId="Hyperlink">
    <w:name w:val="Hyperlink"/>
    <w:rsid w:val="000F3C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3C6B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0F3C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header" w:uiPriority="0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Hyperlink" w:uiPriority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3C6B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0F3C6B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F3C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C6B"/>
    <w:rPr>
      <w:rFonts w:ascii="Times New Roman" w:eastAsia="Times New Roman" w:hAnsi="Times New Roman"/>
      <w:b/>
      <w:sz w:val="22"/>
    </w:rPr>
  </w:style>
  <w:style w:type="character" w:customStyle="1" w:styleId="Heading2Char">
    <w:name w:val="Heading 2 Char"/>
    <w:basedOn w:val="DefaultParagraphFont"/>
    <w:link w:val="Heading2"/>
    <w:rsid w:val="000F3C6B"/>
    <w:rPr>
      <w:rFonts w:ascii="Times New Roman" w:eastAsia="Times New Roman" w:hAnsi="Times New Roman"/>
      <w:i/>
      <w:sz w:val="18"/>
    </w:rPr>
  </w:style>
  <w:style w:type="character" w:customStyle="1" w:styleId="Heading3Char">
    <w:name w:val="Heading 3 Char"/>
    <w:basedOn w:val="DefaultParagraphFont"/>
    <w:link w:val="Heading3"/>
    <w:rsid w:val="000F3C6B"/>
    <w:rPr>
      <w:rFonts w:ascii="Times New Roman" w:eastAsia="Times New Roman" w:hAnsi="Times New Roman"/>
      <w:b/>
      <w:sz w:val="22"/>
    </w:rPr>
  </w:style>
  <w:style w:type="paragraph" w:styleId="Header">
    <w:name w:val="header"/>
    <w:basedOn w:val="Normal"/>
    <w:link w:val="HeaderChar"/>
    <w:rsid w:val="000F3C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0F3C6B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0F3C6B"/>
    <w:pPr>
      <w:spacing w:after="0" w:line="360" w:lineRule="auto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F3C6B"/>
    <w:rPr>
      <w:rFonts w:ascii="Times New Roman" w:eastAsia="Times New Roman" w:hAnsi="Times New Roman"/>
      <w:sz w:val="22"/>
    </w:rPr>
  </w:style>
  <w:style w:type="character" w:styleId="Hyperlink">
    <w:name w:val="Hyperlink"/>
    <w:rsid w:val="000F3C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F3C6B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0F3C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rants@blandin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s2 xmlns="7c853d7b-b254-4c4a-a83f-01b5584850a9" xsi:nil="true"/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Photo_x0020_Keywords xmlns="7c853d7b-b254-4c4a-a83f-01b5584850a9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A0BFB4D80B84F93D36074F392C00A" ma:contentTypeVersion="18" ma:contentTypeDescription="Create a new document." ma:contentTypeScope="" ma:versionID="a2320d8d85da5b96fccb5bf856bd4d3c">
  <xsd:schema xmlns:xsd="http://www.w3.org/2001/XMLSchema" xmlns:p="http://schemas.microsoft.com/office/2006/metadata/properties" xmlns:ns1="http://schemas.microsoft.com/sharepoint/v3" xmlns:ns3="7c853d7b-b254-4c4a-a83f-01b5584850a9" targetNamespace="http://schemas.microsoft.com/office/2006/metadata/properties" ma:root="true" ma:fieldsID="33bf9b7f1c599219106249c4765ad2c7" ns1:_="" ns3:_="">
    <xsd:import namespace="http://schemas.microsoft.com/sharepoint/v3"/>
    <xsd:import namespace="7c853d7b-b254-4c4a-a83f-01b5584850a9"/>
    <xsd:element name="properties">
      <xsd:complexType>
        <xsd:sequence>
          <xsd:element name="documentManagement">
            <xsd:complexType>
              <xsd:all>
                <xsd:element ref="ns3:Keywords2" minOccurs="0"/>
                <xsd:element ref="ns3:Photo_x0020_Keyword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2" nillable="true" ma:displayName="E-Mail Sender" ma:hidden="true" ma:internalName="EmailSender">
      <xsd:simpleType>
        <xsd:restriction base="dms:Note"/>
      </xsd:simpleType>
    </xsd:element>
    <xsd:element name="EmailTo" ma:index="13" nillable="true" ma:displayName="E-Mail To" ma:hidden="true" ma:internalName="EmailTo">
      <xsd:simpleType>
        <xsd:restriction base="dms:Note"/>
      </xsd:simpleType>
    </xsd:element>
    <xsd:element name="EmailCc" ma:index="14" nillable="true" ma:displayName="E-Mail Cc" ma:hidden="true" ma:internalName="EmailCc">
      <xsd:simpleType>
        <xsd:restriction base="dms:Note"/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7c853d7b-b254-4c4a-a83f-01b5584850a9" elementFormDefault="qualified">
    <xsd:import namespace="http://schemas.microsoft.com/office/2006/documentManagement/types"/>
    <xsd:element name="Keywords2" ma:index="9" nillable="true" ma:displayName="Keywords" ma:default="" ma:description="Please add the appropriate keywords to this item.  When adding multiple keywords, please separate them with a comma followed by a space.  No capitalization, all entries lowercase.  Use abbreviations and acronyms, when possible.  Maximum of 255 characters." ma:internalName="Keywords20" ma:readOnly="false">
      <xsd:simpleType>
        <xsd:restriction base="dms:Text">
          <xsd:maxLength value="255"/>
        </xsd:restriction>
      </xsd:simpleType>
    </xsd:element>
    <xsd:element name="Photo_x0020_Keywords" ma:index="10" nillable="true" ma:displayName="Photo Keywords" ma:default="" ma:description="This column is to be used to apply keywords to PHOTOS and IMAGES.  There are more spaces available and this field is not required." ma:internalName="Photo_x0020_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8DD4F06-96DA-4448-8276-784CBC870F07}">
  <ds:schemaRefs>
    <ds:schemaRef ds:uri="http://www.w3.org/XML/1998/namespace"/>
    <ds:schemaRef ds:uri="http://schemas.microsoft.com/office/2006/documentManagement/types"/>
    <ds:schemaRef ds:uri="7c853d7b-b254-4c4a-a83f-01b5584850a9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490CFE-0E36-4D60-91E4-A1E590005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50D0C-A7A2-4A28-BF77-ACB7C17AE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853d7b-b254-4c4a-a83f-01b5584850a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Gibeau</dc:creator>
  <cp:lastModifiedBy>Jennifer Bevis</cp:lastModifiedBy>
  <cp:revision>2</cp:revision>
  <cp:lastPrinted>2013-01-29T20:30:00Z</cp:lastPrinted>
  <dcterms:created xsi:type="dcterms:W3CDTF">2015-01-07T19:53:00Z</dcterms:created>
  <dcterms:modified xsi:type="dcterms:W3CDTF">2015-01-07T19:53:00Z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words20">
    <vt:lpwstr/>
  </property>
  <property fmtid="{D5CDD505-2E9C-101B-9397-08002B2CF9AE}" pid="3" name="Goals">
    <vt:lpwstr/>
  </property>
  <property fmtid="{D5CDD505-2E9C-101B-9397-08002B2CF9AE}" pid="4" name="Goals0">
    <vt:lpwstr/>
  </property>
  <property fmtid="{D5CDD505-2E9C-101B-9397-08002B2CF9AE}" pid="5" name="Photo Keywords">
    <vt:lpwstr/>
  </property>
  <property fmtid="{D5CDD505-2E9C-101B-9397-08002B2CF9AE}" pid="6" name="EmailTo">
    <vt:lpwstr/>
  </property>
  <property fmtid="{D5CDD505-2E9C-101B-9397-08002B2CF9AE}" pid="7" name="EmailSender">
    <vt:lpwstr/>
  </property>
  <property fmtid="{D5CDD505-2E9C-101B-9397-08002B2CF9AE}" pid="8" name="EmailFrom">
    <vt:lpwstr/>
  </property>
  <property fmtid="{D5CDD505-2E9C-101B-9397-08002B2CF9AE}" pid="9" name="EmailSubject">
    <vt:lpwstr/>
  </property>
  <property fmtid="{D5CDD505-2E9C-101B-9397-08002B2CF9AE}" pid="10" name="EmailCc">
    <vt:lpwstr/>
  </property>
  <property fmtid="{D5CDD505-2E9C-101B-9397-08002B2CF9AE}" pid="11" name="ContentTypeId">
    <vt:lpwstr>0x01010001CA0BFB4D80B84F93D36074F392C00A</vt:lpwstr>
  </property>
</Properties>
</file>